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ED008F" w14:textId="77777777" w:rsidR="003D1A58" w:rsidRDefault="00883029">
      <w:pPr>
        <w:pStyle w:val="Body"/>
      </w:pPr>
      <w:r>
        <w:rPr>
          <w:noProof/>
        </w:rPr>
        <w:drawing>
          <wp:inline distT="0" distB="0" distL="0" distR="0" wp14:anchorId="1ECA980E" wp14:editId="5D3804B6">
            <wp:extent cx="2488882" cy="1021830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8882" cy="1021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1999BA" wp14:editId="762B45B7">
                <wp:simplePos x="0" y="0"/>
                <wp:positionH relativeFrom="column">
                  <wp:posOffset>2733675</wp:posOffset>
                </wp:positionH>
                <wp:positionV relativeFrom="line">
                  <wp:posOffset>228600</wp:posOffset>
                </wp:positionV>
                <wp:extent cx="4314825" cy="1145528"/>
                <wp:effectExtent l="0" t="0" r="0" b="0"/>
                <wp:wrapSquare wrapText="bothSides" distT="0" distB="0" distL="0" distR="0"/>
                <wp:docPr id="1073741826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1455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F4456B" w14:textId="77777777" w:rsidR="001832FB" w:rsidRDefault="001832FB" w:rsidP="001832FB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3734"/>
                                <w:sz w:val="28"/>
                                <w:szCs w:val="28"/>
                                <w:lang w:val="de-DE"/>
                              </w:rPr>
                              <w:t>APPLICATION FOR FALL 2020 SEMESTER</w:t>
                            </w:r>
                          </w:p>
                          <w:p w14:paraId="4117D870" w14:textId="79DFAD3B" w:rsidR="001832FB" w:rsidRDefault="001832FB" w:rsidP="001832FB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8A54"/>
                                <w:sz w:val="28"/>
                                <w:szCs w:val="28"/>
                              </w:rPr>
                              <w:t xml:space="preserve">POSITION: ACCOUNT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8A54"/>
                                <w:sz w:val="28"/>
                                <w:szCs w:val="28"/>
                              </w:rPr>
                              <w:t>EXECUTIVE</w:t>
                            </w:r>
                          </w:p>
                          <w:p w14:paraId="4AD70DDD" w14:textId="77777777" w:rsidR="001832FB" w:rsidRDefault="001832FB" w:rsidP="001832FB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EMAIL ALL APPLICATION MATERIALS BY 5:00PM ON </w:t>
                            </w:r>
                          </w:p>
                          <w:p w14:paraId="373BB492" w14:textId="77777777" w:rsidR="001832FB" w:rsidRDefault="001832FB" w:rsidP="001832FB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de-DE"/>
                              </w:rPr>
                              <w:t xml:space="preserve">APRIL 16  TO: MANAGEMENT.LIVEOAK@GMAIL.COM </w:t>
                            </w:r>
                          </w:p>
                          <w:p w14:paraId="6A3EEEF0" w14:textId="03A5BA9A" w:rsidR="003D1A58" w:rsidRDefault="003D1A5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1999B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hape 2" style="position:absolute;margin-left:215.25pt;margin-top:18pt;width:339.75pt;height:90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" filled="f" stroked="f" strokeweight="1pt">
                <v:stroke miterlimit="4"/>
                <v:textbox inset="1.2694mm,1.2694mm,1.2694mm,1.2694mm">
                  <w:txbxContent>
                    <w:p w14:paraId="07F4456B" w14:textId="77777777" w:rsidR="001832FB" w:rsidRDefault="001832FB" w:rsidP="001832FB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3734"/>
                          <w:sz w:val="28"/>
                          <w:szCs w:val="28"/>
                          <w:lang w:val="de-DE"/>
                        </w:rPr>
                        <w:t>APPLICATION FOR FALL 2020 SEMESTER</w:t>
                      </w:r>
                    </w:p>
                    <w:p w14:paraId="4117D870" w14:textId="79DFAD3B" w:rsidR="001832FB" w:rsidRDefault="001832FB" w:rsidP="001832FB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8A54"/>
                          <w:sz w:val="28"/>
                          <w:szCs w:val="28"/>
                        </w:rPr>
                        <w:t xml:space="preserve">POSITION: ACCOUNT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8A54"/>
                          <w:sz w:val="28"/>
                          <w:szCs w:val="28"/>
                        </w:rPr>
                        <w:t>EXECUTIVE</w:t>
                      </w:r>
                    </w:p>
                    <w:p w14:paraId="4AD70DDD" w14:textId="77777777" w:rsidR="001832FB" w:rsidRDefault="001832FB" w:rsidP="001832FB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EMAIL ALL APPLICATION MATERIALS BY 5:00PM ON </w:t>
                      </w:r>
                    </w:p>
                    <w:p w14:paraId="373BB492" w14:textId="77777777" w:rsidR="001832FB" w:rsidRDefault="001832FB" w:rsidP="001832FB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lang w:val="de-DE"/>
                        </w:rPr>
                        <w:t xml:space="preserve">APRIL 16  TO: MANAGEMENT.LIVEOAK@GMAIL.COM </w:t>
                      </w:r>
                    </w:p>
                    <w:p w14:paraId="6A3EEEF0" w14:textId="03A5BA9A" w:rsidR="003D1A58" w:rsidRDefault="003D1A58">
                      <w:pPr>
                        <w:pStyle w:val="Body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t xml:space="preserve"> </w:t>
      </w:r>
    </w:p>
    <w:p w14:paraId="593B14C3" w14:textId="77777777" w:rsidR="003D1A58" w:rsidRDefault="003D1A58">
      <w:pPr>
        <w:pStyle w:val="Body"/>
      </w:pPr>
    </w:p>
    <w:p w14:paraId="4A985A21" w14:textId="77777777" w:rsidR="003D1A58" w:rsidRDefault="003D1A58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51C673F0" w14:textId="77777777" w:rsidR="003D1A58" w:rsidRDefault="00883029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In addition to the below application, please send a copy of your COVER LETTER AND </w:t>
      </w:r>
      <w:r>
        <w:rPr>
          <w:rFonts w:ascii="Calibri" w:eastAsia="Calibri" w:hAnsi="Calibri" w:cs="Calibri"/>
          <w:sz w:val="28"/>
          <w:szCs w:val="28"/>
        </w:rPr>
        <w:t>RESUME.</w:t>
      </w:r>
    </w:p>
    <w:p w14:paraId="455A90C2" w14:textId="77777777" w:rsidR="003D1A58" w:rsidRDefault="003D1A58">
      <w:pPr>
        <w:pStyle w:val="Body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bookmarkStart w:id="0" w:name="_gjdgxs"/>
      <w:bookmarkEnd w:id="0"/>
    </w:p>
    <w:p w14:paraId="3E7042C3" w14:textId="77777777" w:rsidR="003D1A58" w:rsidRDefault="00883029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73BDF5F9" w14:textId="77777777" w:rsidR="003D1A58" w:rsidRDefault="003D1A58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59924811" w14:textId="77777777" w:rsidR="003D1A58" w:rsidRDefault="00883029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APPLICANT NAME: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5BE3A2B2" w14:textId="77777777" w:rsidR="003D1A58" w:rsidRDefault="00883029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YEAR: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bookmarkStart w:id="1" w:name="_GoBack"/>
      <w:bookmarkEnd w:id="1"/>
    </w:p>
    <w:p w14:paraId="46E55D6E" w14:textId="77777777" w:rsidR="003D1A58" w:rsidRDefault="00883029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MAJOR(S):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683E2BD6" w14:textId="77777777" w:rsidR="003D1A58" w:rsidRDefault="00883029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MINOR(S):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342499A5" w14:textId="77777777" w:rsidR="003D1A58" w:rsidRDefault="00883029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CURRENT GPA: </w:t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</w:p>
    <w:p w14:paraId="7B270DCE" w14:textId="77777777" w:rsidR="003D1A58" w:rsidRDefault="00883029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>DATATEL #:</w:t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</w:p>
    <w:p w14:paraId="244980E3" w14:textId="77777777" w:rsidR="003D1A58" w:rsidRDefault="00883029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EMAIL ADDRESS: </w:t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</w:p>
    <w:p w14:paraId="32E2516B" w14:textId="77777777" w:rsidR="003D1A58" w:rsidRDefault="00883029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PHONE NUMBER: </w:t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  <w:r>
        <w:rPr>
          <w:rFonts w:ascii="Calibri" w:eastAsia="Calibri" w:hAnsi="Calibri" w:cs="Calibri"/>
          <w:sz w:val="28"/>
          <w:szCs w:val="28"/>
          <w:lang w:val="de-DE"/>
        </w:rPr>
        <w:tab/>
        <w:t xml:space="preserve"> </w:t>
      </w:r>
    </w:p>
    <w:p w14:paraId="2F5A3E41" w14:textId="77777777" w:rsidR="003D1A58" w:rsidRDefault="003D1A58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341308EC" w14:textId="77777777" w:rsidR="003D1A58" w:rsidRDefault="00883029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You are encouraged to provide your online portfolio or LinkedIn URL if </w:t>
      </w:r>
      <w:r>
        <w:rPr>
          <w:rFonts w:ascii="Calibri" w:eastAsia="Calibri" w:hAnsi="Calibri" w:cs="Calibri"/>
          <w:sz w:val="28"/>
          <w:szCs w:val="28"/>
        </w:rPr>
        <w:t>you have one, but this is not a mandatory component of the application:</w:t>
      </w:r>
    </w:p>
    <w:p w14:paraId="594A203F" w14:textId="77777777" w:rsidR="003D1A58" w:rsidRDefault="003D1A58">
      <w:pPr>
        <w:pStyle w:val="Body"/>
        <w:rPr>
          <w:rFonts w:ascii="Calibri" w:eastAsia="Calibri" w:hAnsi="Calibri" w:cs="Calibri"/>
          <w:sz w:val="20"/>
          <w:szCs w:val="20"/>
          <w:u w:val="single"/>
        </w:rPr>
      </w:pPr>
    </w:p>
    <w:p w14:paraId="0BC3FAEA" w14:textId="77777777" w:rsidR="003D1A58" w:rsidRDefault="003D1A58">
      <w:pPr>
        <w:pStyle w:val="Body"/>
        <w:rPr>
          <w:rFonts w:ascii="Calibri" w:eastAsia="Calibri" w:hAnsi="Calibri" w:cs="Calibri"/>
          <w:sz w:val="28"/>
          <w:szCs w:val="28"/>
          <w:u w:val="single"/>
        </w:rPr>
      </w:pPr>
    </w:p>
    <w:p w14:paraId="787D974E" w14:textId="77777777" w:rsidR="003D1A58" w:rsidRDefault="00883029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0522834D" w14:textId="77777777" w:rsidR="003D1A58" w:rsidRDefault="003D1A58">
      <w:pPr>
        <w:pStyle w:val="Body"/>
        <w:rPr>
          <w:rFonts w:ascii="Calibri" w:eastAsia="Calibri" w:hAnsi="Calibri" w:cs="Calibri"/>
          <w:sz w:val="20"/>
          <w:szCs w:val="20"/>
          <w:u w:val="single"/>
        </w:rPr>
      </w:pPr>
    </w:p>
    <w:p w14:paraId="1813CD1C" w14:textId="77777777" w:rsidR="003D1A58" w:rsidRDefault="003D1A58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4AB05E1F" w14:textId="77777777" w:rsidR="003D1A58" w:rsidRDefault="00883029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In 200-250 </w:t>
      </w:r>
      <w:r>
        <w:rPr>
          <w:rFonts w:ascii="Calibri" w:eastAsia="Calibri" w:hAnsi="Calibri" w:cs="Calibri"/>
          <w:b/>
          <w:bCs/>
          <w:sz w:val="28"/>
          <w:szCs w:val="28"/>
        </w:rPr>
        <w:t>words, tell us why do you want to be in Live Oak.</w:t>
      </w:r>
    </w:p>
    <w:p w14:paraId="6B17B8E1" w14:textId="77777777" w:rsidR="003D1A58" w:rsidRDefault="003D1A58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081C85FB" w14:textId="77777777" w:rsidR="003D1A58" w:rsidRDefault="003D1A58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494C9393" w14:textId="77777777" w:rsidR="003D1A58" w:rsidRDefault="003D1A58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19C63A62" w14:textId="77777777" w:rsidR="003D1A58" w:rsidRDefault="003D1A58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64BA7C1E" w14:textId="77777777" w:rsidR="003D1A58" w:rsidRDefault="00883029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 100 words or less, tell us what your favorite campaign is, past or present, and why.</w:t>
      </w:r>
    </w:p>
    <w:p w14:paraId="613885C7" w14:textId="77777777" w:rsidR="003D1A58" w:rsidRDefault="003D1A58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50711F4C" w14:textId="77777777" w:rsidR="003D1A58" w:rsidRDefault="003D1A58">
      <w:pPr>
        <w:pStyle w:val="Body"/>
      </w:pPr>
    </w:p>
    <w:sectPr w:rsidR="003D1A58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2C0B7" w14:textId="77777777" w:rsidR="00883029" w:rsidRDefault="00883029">
      <w:r>
        <w:separator/>
      </w:r>
    </w:p>
  </w:endnote>
  <w:endnote w:type="continuationSeparator" w:id="0">
    <w:p w14:paraId="7796CD14" w14:textId="77777777" w:rsidR="00883029" w:rsidRDefault="0088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B81D8" w14:textId="77777777" w:rsidR="003D1A58" w:rsidRDefault="003D1A5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29B29" w14:textId="77777777" w:rsidR="00883029" w:rsidRDefault="00883029">
      <w:r>
        <w:separator/>
      </w:r>
    </w:p>
  </w:footnote>
  <w:footnote w:type="continuationSeparator" w:id="0">
    <w:p w14:paraId="2AB9E247" w14:textId="77777777" w:rsidR="00883029" w:rsidRDefault="0088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68CC" w14:textId="77777777" w:rsidR="003D1A58" w:rsidRDefault="003D1A5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58"/>
    <w:rsid w:val="001832FB"/>
    <w:rsid w:val="003D1A58"/>
    <w:rsid w:val="00883029"/>
    <w:rsid w:val="00A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4C4E"/>
  <w15:docId w15:val="{2D8D657B-34BA-4DAB-86DF-C4AB1EA0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Kait MacIntyre</cp:lastModifiedBy>
  <cp:revision>2</cp:revision>
  <dcterms:created xsi:type="dcterms:W3CDTF">2020-04-02T14:27:00Z</dcterms:created>
  <dcterms:modified xsi:type="dcterms:W3CDTF">2020-04-02T14:27:00Z</dcterms:modified>
</cp:coreProperties>
</file>